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6CC56" w14:textId="050C4891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="00727C51" w:rsidRPr="00727C51">
        <w:rPr>
          <w:rFonts w:ascii="Corbel" w:eastAsia="Calibri" w:hAnsi="Corbel" w:cs="Times New Roman"/>
          <w:bCs/>
          <w:i/>
          <w:iCs/>
        </w:rPr>
        <w:t>Załącznik nr 1.5 do Zarządzenia Rektora UR nr 61/2025</w:t>
      </w:r>
    </w:p>
    <w:p w14:paraId="438B080E" w14:textId="77777777" w:rsidR="00EE6E64" w:rsidRPr="00906297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0913D23" w14:textId="144EBAEB" w:rsidR="73B1EB45" w:rsidRDefault="73B1EB45" w:rsidP="206D04CB">
      <w:pPr>
        <w:spacing w:after="0"/>
        <w:jc w:val="center"/>
      </w:pPr>
      <w:r w:rsidRPr="206D04CB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437A65B2" w14:textId="0A7F7FCF" w:rsidR="00170145" w:rsidRPr="00170145" w:rsidRDefault="00A61C4A" w:rsidP="00170145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7FE85E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170145" w:rsidRPr="00170145">
        <w:rPr>
          <w:rFonts w:ascii="Corbel" w:eastAsia="Corbel" w:hAnsi="Corbel" w:cs="Corbel"/>
          <w:b/>
          <w:bCs/>
          <w:sz w:val="24"/>
          <w:szCs w:val="24"/>
        </w:rPr>
        <w:t>2025-20</w:t>
      </w:r>
      <w:r w:rsidR="00170145" w:rsidRPr="00170145">
        <w:rPr>
          <w:rFonts w:ascii="Corbel" w:eastAsia="Corbel" w:hAnsi="Corbel" w:cs="Corbel"/>
          <w:b/>
          <w:bCs/>
          <w:sz w:val="24"/>
          <w:szCs w:val="24"/>
          <w:lang w:val="uk-UA"/>
        </w:rPr>
        <w:t>2</w:t>
      </w:r>
      <w:r w:rsidR="00170145" w:rsidRPr="00170145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499C3BB3" w14:textId="77777777" w:rsidR="00170145" w:rsidRPr="00BF0989" w:rsidRDefault="00170145" w:rsidP="00170145">
      <w:pPr>
        <w:spacing w:after="0"/>
        <w:jc w:val="center"/>
        <w:rPr>
          <w:rFonts w:ascii="Corbel" w:eastAsia="Corbel" w:hAnsi="Corbel" w:cs="Corbel"/>
          <w:sz w:val="20"/>
          <w:szCs w:val="20"/>
        </w:rPr>
      </w:pPr>
      <w:r w:rsidRPr="00170145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</w:t>
      </w:r>
      <w:r w:rsidRPr="00BF0989">
        <w:rPr>
          <w:rFonts w:ascii="Corbel" w:eastAsia="Corbel" w:hAnsi="Corbel" w:cs="Corbel"/>
          <w:i/>
          <w:sz w:val="20"/>
          <w:szCs w:val="20"/>
        </w:rPr>
        <w:t>(skrajne daty</w:t>
      </w:r>
      <w:r w:rsidRPr="00BF0989">
        <w:rPr>
          <w:rFonts w:ascii="Corbel" w:eastAsia="Corbel" w:hAnsi="Corbel" w:cs="Corbel"/>
          <w:sz w:val="20"/>
          <w:szCs w:val="20"/>
        </w:rPr>
        <w:t>)</w:t>
      </w:r>
    </w:p>
    <w:p w14:paraId="09AB1A4C" w14:textId="77777777" w:rsidR="00170145" w:rsidRPr="00170145" w:rsidRDefault="00170145" w:rsidP="00170145">
      <w:pPr>
        <w:spacing w:after="0"/>
        <w:jc w:val="center"/>
        <w:rPr>
          <w:rFonts w:ascii="Corbel" w:eastAsia="Corbel" w:hAnsi="Corbel" w:cs="Corbel"/>
          <w:b/>
          <w:sz w:val="24"/>
          <w:szCs w:val="24"/>
        </w:rPr>
      </w:pPr>
      <w:r w:rsidRPr="00170145">
        <w:rPr>
          <w:rFonts w:ascii="Corbel" w:eastAsia="Corbel" w:hAnsi="Corbel" w:cs="Corbel"/>
          <w:b/>
          <w:sz w:val="24"/>
          <w:szCs w:val="24"/>
        </w:rPr>
        <w:t>Rok akademicki 2026/2027</w:t>
      </w:r>
    </w:p>
    <w:p w14:paraId="2189E228" w14:textId="550532CA" w:rsidR="73B1EB45" w:rsidRDefault="73B1EB45" w:rsidP="206D04CB">
      <w:pPr>
        <w:spacing w:after="0"/>
        <w:jc w:val="center"/>
      </w:pPr>
    </w:p>
    <w:p w14:paraId="7C674B0F" w14:textId="649BDBD1" w:rsidR="206D04CB" w:rsidRDefault="206D04CB" w:rsidP="206D04CB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7C0EAE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EE6E64" w:rsidRPr="00EE6E64" w14:paraId="33D0656B" w14:textId="77777777" w:rsidTr="00170145">
        <w:tc>
          <w:tcPr>
            <w:tcW w:w="4282" w:type="dxa"/>
            <w:vAlign w:val="center"/>
          </w:tcPr>
          <w:p w14:paraId="4EFFCC39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464A84AB" w14:textId="7B8C7173" w:rsidR="00EE6E64" w:rsidRPr="00170145" w:rsidRDefault="00385D83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17014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Komunikacja społeczna w społeczeństwie informacyjnym</w:t>
            </w:r>
          </w:p>
        </w:tc>
      </w:tr>
      <w:tr w:rsidR="00EE6E64" w:rsidRPr="00EE6E64" w14:paraId="60EDDA4A" w14:textId="77777777" w:rsidTr="00170145">
        <w:tc>
          <w:tcPr>
            <w:tcW w:w="4282" w:type="dxa"/>
            <w:vAlign w:val="center"/>
          </w:tcPr>
          <w:p w14:paraId="5CCF96C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499" w:type="dxa"/>
            <w:vAlign w:val="center"/>
          </w:tcPr>
          <w:p w14:paraId="22D8597D" w14:textId="0E3DDDB3" w:rsidR="00EE6E64" w:rsidRPr="0068235B" w:rsidRDefault="00386FF8" w:rsidP="007651EB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hAnsi="Corbel"/>
                <w:bCs/>
                <w:sz w:val="24"/>
                <w:szCs w:val="24"/>
              </w:rPr>
              <w:t>S2S[4]F_02</w:t>
            </w:r>
          </w:p>
        </w:tc>
      </w:tr>
      <w:tr w:rsidR="00EE6E64" w:rsidRPr="00EE6E64" w14:paraId="6E1613A9" w14:textId="77777777" w:rsidTr="00170145">
        <w:tc>
          <w:tcPr>
            <w:tcW w:w="4282" w:type="dxa"/>
            <w:vAlign w:val="center"/>
          </w:tcPr>
          <w:p w14:paraId="1FDC267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499" w:type="dxa"/>
            <w:vAlign w:val="center"/>
          </w:tcPr>
          <w:p w14:paraId="5BBC9E69" w14:textId="5FCFAE00" w:rsidR="00EE6E64" w:rsidRPr="0068235B" w:rsidRDefault="0017014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Wydział </w:t>
            </w:r>
            <w:r w:rsidR="00F26381"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Nauk Społecznych</w:t>
            </w:r>
          </w:p>
        </w:tc>
      </w:tr>
      <w:tr w:rsidR="00EE6E64" w:rsidRPr="00EE6E64" w14:paraId="3C64C757" w14:textId="77777777" w:rsidTr="00170145">
        <w:tc>
          <w:tcPr>
            <w:tcW w:w="4282" w:type="dxa"/>
            <w:vAlign w:val="center"/>
          </w:tcPr>
          <w:p w14:paraId="5FFD1B5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0C0F2756" w14:textId="08F285A4" w:rsidR="00EE6E64" w:rsidRPr="0068235B" w:rsidRDefault="00A657B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="00EE6E64" w:rsidRPr="00EE6E64" w14:paraId="7D804366" w14:textId="77777777" w:rsidTr="00170145">
        <w:tc>
          <w:tcPr>
            <w:tcW w:w="4282" w:type="dxa"/>
            <w:vAlign w:val="center"/>
          </w:tcPr>
          <w:p w14:paraId="014017D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12DE8425" w14:textId="77777777" w:rsidR="00EE6E64" w:rsidRPr="0068235B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61F5ACF3" w14:textId="77777777" w:rsidTr="00170145">
        <w:tc>
          <w:tcPr>
            <w:tcW w:w="4282" w:type="dxa"/>
            <w:vAlign w:val="center"/>
          </w:tcPr>
          <w:p w14:paraId="3CA6A21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5FA54284" w14:textId="77777777" w:rsidR="00EE6E64" w:rsidRPr="0068235B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II stopnia</w:t>
            </w:r>
          </w:p>
        </w:tc>
      </w:tr>
      <w:tr w:rsidR="00EE6E64" w:rsidRPr="00EE6E64" w14:paraId="01449D01" w14:textId="77777777" w:rsidTr="00170145">
        <w:tc>
          <w:tcPr>
            <w:tcW w:w="4282" w:type="dxa"/>
            <w:vAlign w:val="center"/>
          </w:tcPr>
          <w:p w14:paraId="28F8CEC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499" w:type="dxa"/>
            <w:vAlign w:val="center"/>
          </w:tcPr>
          <w:p w14:paraId="6C227738" w14:textId="77777777" w:rsidR="00EE6E64" w:rsidRPr="0068235B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07B187CD" w14:textId="77777777" w:rsidTr="00170145">
        <w:tc>
          <w:tcPr>
            <w:tcW w:w="4282" w:type="dxa"/>
            <w:vAlign w:val="center"/>
          </w:tcPr>
          <w:p w14:paraId="4047D401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1E9CFD63" w14:textId="77777777" w:rsidR="00EE6E64" w:rsidRPr="0068235B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69250998" w14:textId="77777777" w:rsidTr="00170145">
        <w:tc>
          <w:tcPr>
            <w:tcW w:w="4282" w:type="dxa"/>
            <w:vAlign w:val="center"/>
          </w:tcPr>
          <w:p w14:paraId="40B365D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499" w:type="dxa"/>
            <w:vAlign w:val="center"/>
          </w:tcPr>
          <w:p w14:paraId="3D57B770" w14:textId="77777777" w:rsidR="00EE6E64" w:rsidRPr="0068235B" w:rsidRDefault="00F2638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68235B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14:paraId="1FF1F14E" w14:textId="77777777" w:rsidTr="00170145">
        <w:tc>
          <w:tcPr>
            <w:tcW w:w="4282" w:type="dxa"/>
            <w:vAlign w:val="center"/>
          </w:tcPr>
          <w:p w14:paraId="4CEDF81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60545FF4" w14:textId="77777777" w:rsidR="00EE6E64" w:rsidRPr="00EE6E64" w:rsidRDefault="00443B1D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fakultatywny</w:t>
            </w:r>
          </w:p>
        </w:tc>
      </w:tr>
      <w:tr w:rsidR="00EE6E64" w:rsidRPr="00EE6E64" w14:paraId="2003F159" w14:textId="77777777" w:rsidTr="00170145">
        <w:tc>
          <w:tcPr>
            <w:tcW w:w="4282" w:type="dxa"/>
            <w:vAlign w:val="center"/>
          </w:tcPr>
          <w:p w14:paraId="1FC2F2C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14E7E9E0" w14:textId="77777777" w:rsidR="00EE6E64" w:rsidRPr="00EE6E64" w:rsidRDefault="00F0427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45707122" w14:textId="77777777" w:rsidTr="00170145">
        <w:tc>
          <w:tcPr>
            <w:tcW w:w="4282" w:type="dxa"/>
            <w:vAlign w:val="center"/>
          </w:tcPr>
          <w:p w14:paraId="524E94E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2BB4781B" w14:textId="6AF9D870" w:rsidR="00EE6E64" w:rsidRPr="00EE6E64" w:rsidRDefault="00F30E9B" w:rsidP="64294FAA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64294FAA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Krystyna Leśniak-Moczuk</w:t>
            </w:r>
          </w:p>
        </w:tc>
      </w:tr>
      <w:tr w:rsidR="00EE6E64" w:rsidRPr="00EE6E64" w14:paraId="44930DFB" w14:textId="77777777" w:rsidTr="00170145">
        <w:tc>
          <w:tcPr>
            <w:tcW w:w="4282" w:type="dxa"/>
            <w:vAlign w:val="center"/>
          </w:tcPr>
          <w:p w14:paraId="05B1109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74D5AE77" w14:textId="2C8E8A21" w:rsidR="00EE6E64" w:rsidRPr="00EE6E64" w:rsidRDefault="00F30E9B" w:rsidP="64294FAA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64294FAA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Krystyna Leśniak-Moczuk</w:t>
            </w:r>
          </w:p>
        </w:tc>
      </w:tr>
    </w:tbl>
    <w:p w14:paraId="588C2EAC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14E76A2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0CE13D8E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38033811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EE6E64" w:rsidRPr="00EE6E64" w14:paraId="46E73640" w14:textId="77777777" w:rsidTr="206D04C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C8F4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5D4C1E3E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160D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CF49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DFD7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F70D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6D30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9E82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EB36C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1A0B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C95F" w14:textId="77777777" w:rsidR="00EE6E64" w:rsidRPr="00EE6E64" w:rsidRDefault="00EE6E64" w:rsidP="006A398A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28F4FD33" w14:textId="77777777" w:rsidTr="206D04C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0F17" w14:textId="77777777" w:rsidR="00EE6E64" w:rsidRPr="00EE6E64" w:rsidRDefault="00F04271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B706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60F0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7F20" w14:textId="77777777" w:rsidR="00EE6E64" w:rsidRPr="00EE6E64" w:rsidRDefault="00103F0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C159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3B30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81B2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5AAA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ECCD" w14:textId="77777777" w:rsidR="00EE6E64" w:rsidRPr="00EE6E64" w:rsidRDefault="00EE6E64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B10" w14:textId="77777777" w:rsidR="00EE6E64" w:rsidRPr="00EE6E64" w:rsidRDefault="00F04271" w:rsidP="006A39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410370C5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3C09FA0D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560EFEC7" w14:textId="77777777" w:rsidR="006A398A" w:rsidRDefault="006A398A" w:rsidP="00EE6E64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65CA9F4F" w14:textId="1D1DD5EA" w:rsidR="00EE6E64" w:rsidRPr="00EE6E64" w:rsidRDefault="009475DE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MS Gothic" w:hAnsi="Corbel" w:cs="MS Gothic"/>
          <w:b/>
          <w:smallCaps/>
          <w:sz w:val="24"/>
          <w:szCs w:val="24"/>
        </w:rPr>
        <w:t xml:space="preserve"> </w:t>
      </w:r>
      <w:r w:rsidR="00F30E9B" w:rsidRPr="009475DE">
        <w:rPr>
          <w:rFonts w:ascii="Corbel" w:eastAsia="MS Gothic" w:hAnsi="Corbel" w:cs="MS Gothic"/>
          <w:b/>
          <w:smallCaps/>
          <w:sz w:val="24"/>
          <w:szCs w:val="24"/>
        </w:rPr>
        <w:t>X</w:t>
      </w:r>
      <w:r w:rsidR="006A398A" w:rsidRPr="006A398A">
        <w:rPr>
          <w:rFonts w:ascii="Corbel" w:eastAsia="MS Gothic" w:hAnsi="Corbel" w:cs="MS Gothic"/>
          <w:b/>
          <w:smallCaps/>
          <w:sz w:val="24"/>
          <w:szCs w:val="24"/>
        </w:rPr>
        <w:t xml:space="preserve"> </w:t>
      </w:r>
      <w:r w:rsidR="006A398A">
        <w:rPr>
          <w:rFonts w:ascii="Corbel" w:eastAsia="MS Gothic" w:hAnsi="Corbel" w:cs="MS Gothic"/>
          <w:b/>
          <w:smallCaps/>
          <w:sz w:val="24"/>
          <w:szCs w:val="24"/>
        </w:rPr>
        <w:t xml:space="preserve">  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294E8AB1" w14:textId="339959FC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452B7ED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0ADF671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F4230A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3B04EA6C" w14:textId="77777777" w:rsidR="009475DE" w:rsidRDefault="009475DE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AD8547" w14:textId="43D77088" w:rsidR="006A398A" w:rsidRPr="009475DE" w:rsidRDefault="009475DE" w:rsidP="009475DE">
      <w:pPr>
        <w:spacing w:after="0" w:line="240" w:lineRule="auto"/>
        <w:rPr>
          <w:rFonts w:ascii="Corbel" w:hAnsi="Corbel"/>
          <w:sz w:val="24"/>
          <w:szCs w:val="24"/>
        </w:rPr>
      </w:pPr>
      <w:r w:rsidRPr="009475DE">
        <w:rPr>
          <w:rFonts w:ascii="Corbel" w:hAnsi="Corbel"/>
          <w:sz w:val="24"/>
          <w:szCs w:val="24"/>
        </w:rPr>
        <w:t>Zaliczenie z oceną</w:t>
      </w:r>
    </w:p>
    <w:p w14:paraId="2EEE3D75" w14:textId="77777777" w:rsidR="006A398A" w:rsidRDefault="006A398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D1105DB" w14:textId="04B87265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33094BB5" w14:textId="77777777" w:rsidR="006A398A" w:rsidRPr="00EE6E64" w:rsidRDefault="006A398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6BF2F6F6" w14:textId="77777777" w:rsidTr="00863FCD">
        <w:tc>
          <w:tcPr>
            <w:tcW w:w="9670" w:type="dxa"/>
          </w:tcPr>
          <w:p w14:paraId="011A6074" w14:textId="2CB05971" w:rsidR="00EE6E64" w:rsidRPr="009475DE" w:rsidRDefault="009475DE" w:rsidP="009475D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9475DE">
              <w:rPr>
                <w:rFonts w:ascii="Corbel" w:hAnsi="Corbel"/>
                <w:sz w:val="24"/>
                <w:szCs w:val="24"/>
              </w:rPr>
              <w:t>Znajomość socjologicznych zagadnień dotyczących więzi i integracji społecznej (</w:t>
            </w:r>
            <w:r>
              <w:rPr>
                <w:rFonts w:ascii="Corbel" w:hAnsi="Corbel"/>
                <w:sz w:val="24"/>
                <w:szCs w:val="24"/>
              </w:rPr>
              <w:t xml:space="preserve">ugruntowana </w:t>
            </w:r>
            <w:r w:rsidRPr="009475DE">
              <w:rPr>
                <w:rFonts w:ascii="Corbel" w:hAnsi="Corbel"/>
                <w:sz w:val="24"/>
                <w:szCs w:val="24"/>
              </w:rPr>
              <w:t>wiedza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9475DE">
              <w:rPr>
                <w:rFonts w:ascii="Corbel" w:hAnsi="Corbel"/>
                <w:sz w:val="24"/>
                <w:szCs w:val="24"/>
              </w:rPr>
              <w:t xml:space="preserve">zakresu socjologii ogólnej) </w:t>
            </w:r>
          </w:p>
        </w:tc>
      </w:tr>
    </w:tbl>
    <w:p w14:paraId="62F93DB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EC28981" w14:textId="535C6935" w:rsidR="00EE6E64" w:rsidRPr="00EE6E64" w:rsidRDefault="00224869" w:rsidP="206D04CB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br w:type="column"/>
      </w:r>
      <w:r w:rsidR="00EE6E64" w:rsidRPr="206D04CB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5821C76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2EC3E7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5C2653D2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E6E64" w:rsidRPr="00EE6E64" w14:paraId="18064CF1" w14:textId="77777777" w:rsidTr="206D04CB">
        <w:tc>
          <w:tcPr>
            <w:tcW w:w="844" w:type="dxa"/>
            <w:vAlign w:val="center"/>
          </w:tcPr>
          <w:p w14:paraId="456A7648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0487D94" w14:textId="2FD68EF7" w:rsidR="00EE6E64" w:rsidRPr="00EE6E64" w:rsidRDefault="3683804B" w:rsidP="206D04CB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206D04CB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słuchaczy z konsekwencjami wpływu zmian nośników informacji i</w:t>
            </w:r>
            <w:r w:rsidR="009475DE" w:rsidRPr="206D04CB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 </w:t>
            </w:r>
            <w:r w:rsidRPr="206D04CB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łączności na komunikowanie społeczne. </w:t>
            </w:r>
          </w:p>
        </w:tc>
      </w:tr>
      <w:tr w:rsidR="001718E9" w:rsidRPr="00EE6E64" w14:paraId="2699B7FB" w14:textId="77777777" w:rsidTr="206D04CB">
        <w:tc>
          <w:tcPr>
            <w:tcW w:w="844" w:type="dxa"/>
            <w:vAlign w:val="center"/>
          </w:tcPr>
          <w:p w14:paraId="7EC8F3E3" w14:textId="4B32405F" w:rsidR="001718E9" w:rsidRPr="00EE6E64" w:rsidRDefault="001718E9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vAlign w:val="center"/>
          </w:tcPr>
          <w:p w14:paraId="7E4134F6" w14:textId="4FCCE549" w:rsidR="001718E9" w:rsidRPr="00EE6E64" w:rsidRDefault="009475DE" w:rsidP="00E541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Ukazanie znaczenia współczesnej wiedzy na temat </w:t>
            </w:r>
            <w:r w:rsidR="00114314" w:rsidRPr="0011431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integracji społecznej 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i </w:t>
            </w:r>
            <w:r w:rsidR="00114314" w:rsidRPr="0011431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 komunikacji społecznej w społeczeństwie sieciowym.</w:t>
            </w:r>
          </w:p>
        </w:tc>
      </w:tr>
    </w:tbl>
    <w:p w14:paraId="5E91B7B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17421624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D5826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B200017" w14:textId="77777777" w:rsidTr="206D04CB">
        <w:tc>
          <w:tcPr>
            <w:tcW w:w="1681" w:type="dxa"/>
            <w:vAlign w:val="center"/>
          </w:tcPr>
          <w:p w14:paraId="19B91C7D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6D86B7B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4437658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21B64" w:rsidRPr="00EE6E64" w14:paraId="362B1F02" w14:textId="77777777" w:rsidTr="206D04CB">
        <w:tc>
          <w:tcPr>
            <w:tcW w:w="1681" w:type="dxa"/>
          </w:tcPr>
          <w:p w14:paraId="24F416A8" w14:textId="66A47565" w:rsidR="00721B64" w:rsidRPr="00EE6E64" w:rsidRDefault="00721B64" w:rsidP="00721B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4315E134" w14:textId="7CC5B2BB" w:rsidR="00721B64" w:rsidRPr="00EE6E64" w:rsidRDefault="00721B64" w:rsidP="009475DE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</w:t>
            </w:r>
            <w:r w:rsidRPr="00721B64">
              <w:rPr>
                <w:rFonts w:ascii="Corbel" w:eastAsia="Calibri" w:hAnsi="Corbel" w:cs="Times New Roman"/>
                <w:sz w:val="24"/>
                <w:szCs w:val="24"/>
              </w:rPr>
              <w:t xml:space="preserve">na i 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 xml:space="preserve">objaśnia </w:t>
            </w:r>
            <w:r w:rsidR="009475DE">
              <w:rPr>
                <w:rFonts w:ascii="Corbel" w:eastAsia="Calibri" w:hAnsi="Corbel" w:cs="Times New Roman"/>
                <w:sz w:val="24"/>
                <w:szCs w:val="24"/>
              </w:rPr>
              <w:t xml:space="preserve">zmiany zachodzące </w:t>
            </w:r>
            <w:r w:rsidR="00A657BA">
              <w:rPr>
                <w:rFonts w:ascii="Corbel" w:eastAsia="Calibri" w:hAnsi="Corbel" w:cs="Times New Roman"/>
                <w:sz w:val="24"/>
                <w:szCs w:val="24"/>
              </w:rPr>
              <w:t xml:space="preserve">w 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 xml:space="preserve">obszarze więzi społecznych pod wpływem upowszechniania się nowych nośników łączności </w:t>
            </w:r>
          </w:p>
        </w:tc>
        <w:tc>
          <w:tcPr>
            <w:tcW w:w="1865" w:type="dxa"/>
            <w:vAlign w:val="center"/>
          </w:tcPr>
          <w:p w14:paraId="396D6E3E" w14:textId="162CA584" w:rsidR="00721B64" w:rsidRPr="008533BA" w:rsidRDefault="00721B64" w:rsidP="00721B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KW_05</w:t>
            </w:r>
          </w:p>
        </w:tc>
      </w:tr>
      <w:tr w:rsidR="00721B64" w:rsidRPr="00EE6E64" w14:paraId="18B4575D" w14:textId="77777777" w:rsidTr="206D04CB">
        <w:tc>
          <w:tcPr>
            <w:tcW w:w="1681" w:type="dxa"/>
          </w:tcPr>
          <w:p w14:paraId="65B017F8" w14:textId="14777871" w:rsidR="00721B64" w:rsidRPr="00EE6E64" w:rsidRDefault="00721B64" w:rsidP="00721B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2F9465FA" w14:textId="1EB1F3C2" w:rsidR="00721B64" w:rsidRPr="00EE6E64" w:rsidRDefault="00721B64" w:rsidP="009475DE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721B64">
              <w:rPr>
                <w:rFonts w:ascii="Corbel" w:eastAsia="Calibri" w:hAnsi="Corbel" w:cs="Times New Roman"/>
                <w:sz w:val="24"/>
                <w:szCs w:val="24"/>
              </w:rPr>
              <w:t xml:space="preserve">Zna i 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 xml:space="preserve">objaśnia </w:t>
            </w:r>
            <w:r w:rsidR="009475DE">
              <w:rPr>
                <w:rFonts w:ascii="Corbel" w:eastAsia="Calibri" w:hAnsi="Corbel" w:cs="Times New Roman"/>
                <w:sz w:val="24"/>
                <w:szCs w:val="24"/>
              </w:rPr>
              <w:t xml:space="preserve">rolę człowieka u podstaw przemian komunikacji społecznej w społeczeństwie sieciowym </w:t>
            </w:r>
          </w:p>
        </w:tc>
        <w:tc>
          <w:tcPr>
            <w:tcW w:w="1865" w:type="dxa"/>
            <w:vAlign w:val="center"/>
          </w:tcPr>
          <w:p w14:paraId="5719ED60" w14:textId="49D6727F" w:rsidR="00721B64" w:rsidRPr="008533BA" w:rsidRDefault="00721B64" w:rsidP="00721B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KW_06</w:t>
            </w:r>
          </w:p>
        </w:tc>
      </w:tr>
      <w:tr w:rsidR="008533BA" w:rsidRPr="00EE6E64" w14:paraId="1D6D735E" w14:textId="77777777" w:rsidTr="206D04CB">
        <w:tc>
          <w:tcPr>
            <w:tcW w:w="1681" w:type="dxa"/>
          </w:tcPr>
          <w:p w14:paraId="59885C4E" w14:textId="4654397A" w:rsidR="008533BA" w:rsidRPr="00EE6E64" w:rsidRDefault="008533BA" w:rsidP="008533B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5F4A0E27" w14:textId="7035302E" w:rsidR="008533BA" w:rsidRPr="00EE6E64" w:rsidRDefault="00BD1441" w:rsidP="009475DE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Analizuje proces współczesnej komunikacji społecznej oraz ich przemiany </w:t>
            </w:r>
          </w:p>
        </w:tc>
        <w:tc>
          <w:tcPr>
            <w:tcW w:w="1865" w:type="dxa"/>
            <w:vAlign w:val="center"/>
          </w:tcPr>
          <w:p w14:paraId="263D6C38" w14:textId="6C8D7696" w:rsidR="008533BA" w:rsidRPr="008533BA" w:rsidRDefault="008533BA" w:rsidP="008533B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KU_08</w:t>
            </w:r>
          </w:p>
        </w:tc>
      </w:tr>
      <w:tr w:rsidR="008533BA" w:rsidRPr="00EE6E64" w14:paraId="34B754D5" w14:textId="77777777" w:rsidTr="206D04CB">
        <w:tc>
          <w:tcPr>
            <w:tcW w:w="1681" w:type="dxa"/>
          </w:tcPr>
          <w:p w14:paraId="116FEB42" w14:textId="282DE087" w:rsidR="008533BA" w:rsidRPr="00EE6E64" w:rsidRDefault="008533BA" w:rsidP="008533B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0DA0FF72" w14:textId="38906CA6" w:rsidR="008533BA" w:rsidRPr="00EE6E64" w:rsidRDefault="008533BA" w:rsidP="009475DE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Pr="00721B64">
              <w:rPr>
                <w:rFonts w:ascii="Corbel" w:eastAsia="Calibri" w:hAnsi="Corbel" w:cs="Times New Roman"/>
                <w:sz w:val="24"/>
                <w:szCs w:val="24"/>
              </w:rPr>
              <w:t>otrafi</w:t>
            </w:r>
            <w:r w:rsidRPr="008533BA">
              <w:rPr>
                <w:rFonts w:ascii="Corbel" w:eastAsia="Calibri" w:hAnsi="Corbel" w:cs="Times New Roman"/>
                <w:sz w:val="24"/>
                <w:szCs w:val="24"/>
              </w:rPr>
              <w:t xml:space="preserve"> przygotować prac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>ę</w:t>
            </w:r>
            <w:r w:rsidRPr="008533BA">
              <w:rPr>
                <w:rFonts w:ascii="Corbel" w:eastAsia="Calibri" w:hAnsi="Corbel" w:cs="Times New Roman"/>
                <w:sz w:val="24"/>
                <w:szCs w:val="24"/>
              </w:rPr>
              <w:t xml:space="preserve"> pisemn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 xml:space="preserve">ą na wybrany temat związany z procesem współczesnej komunikacji korzystając </w:t>
            </w:r>
            <w:r w:rsidRPr="008533BA">
              <w:rPr>
                <w:rFonts w:ascii="Corbel" w:eastAsia="Calibri" w:hAnsi="Corbel" w:cs="Times New Roman"/>
                <w:sz w:val="24"/>
                <w:szCs w:val="24"/>
              </w:rPr>
              <w:t>z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>e</w:t>
            </w:r>
            <w:r w:rsidRPr="008533B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D1441">
              <w:rPr>
                <w:rFonts w:ascii="Corbel" w:eastAsia="Calibri" w:hAnsi="Corbel" w:cs="Times New Roman"/>
                <w:sz w:val="24"/>
                <w:szCs w:val="24"/>
              </w:rPr>
              <w:t>zróżnicowanej literatury i źródeł</w:t>
            </w:r>
          </w:p>
        </w:tc>
        <w:tc>
          <w:tcPr>
            <w:tcW w:w="1865" w:type="dxa"/>
            <w:vAlign w:val="center"/>
          </w:tcPr>
          <w:p w14:paraId="7474824A" w14:textId="0A0B3D80" w:rsidR="008533BA" w:rsidRPr="008533BA" w:rsidRDefault="008533BA" w:rsidP="008533B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KU_09</w:t>
            </w:r>
          </w:p>
        </w:tc>
      </w:tr>
      <w:tr w:rsidR="008533BA" w:rsidRPr="00EE6E64" w14:paraId="6188A9DC" w14:textId="77777777" w:rsidTr="206D04CB">
        <w:tc>
          <w:tcPr>
            <w:tcW w:w="1681" w:type="dxa"/>
          </w:tcPr>
          <w:p w14:paraId="12CF2244" w14:textId="50467C3B" w:rsidR="008533BA" w:rsidRDefault="008533BA" w:rsidP="008533BA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2F6254E2" w14:textId="10BAEE26" w:rsidR="008533BA" w:rsidRPr="00EE6E64" w:rsidRDefault="7A0CA0B6" w:rsidP="008533B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 xml:space="preserve">Jest gotów do pogłębiania wiedzy dotyczącej procesów współczesnej komunikacji społecznej, w tym krytycznej analizy dotychczasowego stanu wiedzy w tym zakresie  </w:t>
            </w:r>
          </w:p>
        </w:tc>
        <w:tc>
          <w:tcPr>
            <w:tcW w:w="1865" w:type="dxa"/>
          </w:tcPr>
          <w:p w14:paraId="0B815209" w14:textId="77777777" w:rsidR="00BD1441" w:rsidRDefault="00BD1441" w:rsidP="008533BA">
            <w:pPr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</w:p>
          <w:p w14:paraId="6A5F3532" w14:textId="5CF3AEAF" w:rsidR="008533BA" w:rsidRPr="008533BA" w:rsidRDefault="008533BA" w:rsidP="008533BA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533BA">
              <w:rPr>
                <w:rFonts w:ascii="Corbel" w:hAnsi="Corbel" w:cs="Calibri"/>
                <w:color w:val="000000"/>
                <w:sz w:val="24"/>
                <w:szCs w:val="24"/>
              </w:rPr>
              <w:t>KK_04</w:t>
            </w:r>
          </w:p>
        </w:tc>
      </w:tr>
    </w:tbl>
    <w:p w14:paraId="0AEF9A8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5078ABA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D61D411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1D11697E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CD4D8C8" w14:textId="77777777" w:rsidTr="005D0C0E">
        <w:tc>
          <w:tcPr>
            <w:tcW w:w="9520" w:type="dxa"/>
          </w:tcPr>
          <w:p w14:paraId="4008CE08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</w:tbl>
    <w:p w14:paraId="30BAE14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622370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206D04CB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7C9956C2" w14:textId="77777777" w:rsidTr="001718E9">
        <w:tc>
          <w:tcPr>
            <w:tcW w:w="9520" w:type="dxa"/>
          </w:tcPr>
          <w:p w14:paraId="1FEA5A5D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385D83" w:rsidRPr="00EE6E64" w14:paraId="43E095F5" w14:textId="77777777" w:rsidTr="001718E9">
        <w:tc>
          <w:tcPr>
            <w:tcW w:w="9520" w:type="dxa"/>
          </w:tcPr>
          <w:p w14:paraId="24A0B230" w14:textId="10E11A84" w:rsidR="00385D83" w:rsidRPr="00456F20" w:rsidRDefault="00385D83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56F20">
              <w:rPr>
                <w:rFonts w:ascii="Corbel" w:eastAsia="Calibri" w:hAnsi="Corbel" w:cs="Times New Roman"/>
                <w:sz w:val="24"/>
                <w:szCs w:val="24"/>
              </w:rPr>
              <w:t>Społeczeństwo informacyjne a proces komunikacji społecznej</w:t>
            </w:r>
          </w:p>
        </w:tc>
      </w:tr>
      <w:tr w:rsidR="00EE6E64" w:rsidRPr="00EE6E64" w14:paraId="67A83B71" w14:textId="77777777" w:rsidTr="001718E9">
        <w:tc>
          <w:tcPr>
            <w:tcW w:w="9520" w:type="dxa"/>
          </w:tcPr>
          <w:p w14:paraId="21A23A6D" w14:textId="178F787A" w:rsidR="00EE6E64" w:rsidRPr="00456F20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56F20">
              <w:rPr>
                <w:rFonts w:ascii="Corbel" w:eastAsia="Calibri" w:hAnsi="Corbel" w:cs="Times New Roman"/>
                <w:sz w:val="24"/>
                <w:szCs w:val="24"/>
              </w:rPr>
              <w:t>Uwarunkowania zakłóceń skutecznej komunikacji społecznej</w:t>
            </w:r>
          </w:p>
        </w:tc>
      </w:tr>
      <w:tr w:rsidR="00EE6E64" w:rsidRPr="00EE6E64" w14:paraId="7DCE868E" w14:textId="77777777" w:rsidTr="001718E9">
        <w:tc>
          <w:tcPr>
            <w:tcW w:w="9520" w:type="dxa"/>
          </w:tcPr>
          <w:p w14:paraId="3BFD41B5" w14:textId="084F7298" w:rsidR="00EE6E64" w:rsidRPr="00456F20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56F20">
              <w:rPr>
                <w:rFonts w:ascii="Corbel" w:eastAsia="Calibri" w:hAnsi="Corbel" w:cs="Times New Roman"/>
                <w:sz w:val="24"/>
                <w:szCs w:val="24"/>
              </w:rPr>
              <w:t>Manipulacja i wywieranie wpływu w komunikacji społecznej</w:t>
            </w:r>
          </w:p>
        </w:tc>
      </w:tr>
      <w:tr w:rsidR="001718E9" w:rsidRPr="00EE6E64" w14:paraId="18047C7E" w14:textId="77777777" w:rsidTr="001718E9">
        <w:tc>
          <w:tcPr>
            <w:tcW w:w="9520" w:type="dxa"/>
          </w:tcPr>
          <w:p w14:paraId="55AAE448" w14:textId="235D9E84" w:rsidR="001718E9" w:rsidRPr="00456F20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56F20">
              <w:rPr>
                <w:rFonts w:ascii="Corbel" w:eastAsia="Calibri" w:hAnsi="Corbel" w:cs="Times New Roman"/>
                <w:sz w:val="24"/>
                <w:szCs w:val="24"/>
              </w:rPr>
              <w:t>Style komunikowania się</w:t>
            </w:r>
            <w:r w:rsidR="00385D83" w:rsidRPr="00456F20">
              <w:rPr>
                <w:rFonts w:ascii="Corbel" w:eastAsia="Calibri" w:hAnsi="Corbel" w:cs="Times New Roman"/>
                <w:sz w:val="24"/>
                <w:szCs w:val="24"/>
              </w:rPr>
              <w:t xml:space="preserve"> w społeczeństwie informacyjnym</w:t>
            </w:r>
          </w:p>
        </w:tc>
      </w:tr>
      <w:tr w:rsidR="002C197B" w:rsidRPr="00EE6E64" w14:paraId="0ECF08EF" w14:textId="77777777" w:rsidTr="001718E9">
        <w:tc>
          <w:tcPr>
            <w:tcW w:w="9520" w:type="dxa"/>
          </w:tcPr>
          <w:p w14:paraId="6C90EC88" w14:textId="5996F369" w:rsidR="002C197B" w:rsidRPr="00456F20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56F20">
              <w:rPr>
                <w:rFonts w:ascii="Corbel" w:eastAsia="Calibri" w:hAnsi="Corbel" w:cs="Times New Roman"/>
                <w:sz w:val="24"/>
                <w:szCs w:val="24"/>
              </w:rPr>
              <w:t>Bariery komunikacyjne w wielokulturowym społeczeństwie</w:t>
            </w:r>
          </w:p>
        </w:tc>
      </w:tr>
      <w:tr w:rsidR="002C197B" w:rsidRPr="00EE6E64" w14:paraId="4C23D847" w14:textId="77777777" w:rsidTr="001718E9">
        <w:tc>
          <w:tcPr>
            <w:tcW w:w="9520" w:type="dxa"/>
          </w:tcPr>
          <w:p w14:paraId="001F4EEF" w14:textId="2825BBD1" w:rsidR="002C197B" w:rsidRPr="002C197B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C197B">
              <w:rPr>
                <w:rFonts w:ascii="Corbel" w:eastAsia="Calibri" w:hAnsi="Corbel" w:cs="Times New Roman"/>
                <w:sz w:val="24"/>
                <w:szCs w:val="24"/>
              </w:rPr>
              <w:t>Inter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akcje komunikacyjne w edukacji</w:t>
            </w:r>
          </w:p>
        </w:tc>
      </w:tr>
      <w:tr w:rsidR="002C197B" w:rsidRPr="00EE6E64" w14:paraId="456CA6D5" w14:textId="77777777" w:rsidTr="001718E9">
        <w:tc>
          <w:tcPr>
            <w:tcW w:w="9520" w:type="dxa"/>
          </w:tcPr>
          <w:p w14:paraId="0656A7B6" w14:textId="762DD4DF" w:rsidR="002C197B" w:rsidRPr="002C197B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Kanały i rodzaje komunikacji wirtualnej</w:t>
            </w:r>
          </w:p>
        </w:tc>
      </w:tr>
      <w:tr w:rsidR="002C197B" w:rsidRPr="00EE6E64" w14:paraId="5ADF4DAB" w14:textId="77777777" w:rsidTr="001718E9">
        <w:tc>
          <w:tcPr>
            <w:tcW w:w="9520" w:type="dxa"/>
          </w:tcPr>
          <w:p w14:paraId="730D28B3" w14:textId="31687AFD" w:rsidR="002C197B" w:rsidRPr="002C197B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C</w:t>
            </w:r>
            <w:r w:rsidRPr="002C197B">
              <w:rPr>
                <w:rFonts w:ascii="Corbel" w:eastAsia="Calibri" w:hAnsi="Corbel" w:cs="Times New Roman"/>
                <w:sz w:val="24"/>
                <w:szCs w:val="24"/>
              </w:rPr>
              <w:t xml:space="preserve">echy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komunikowania się w Internecie</w:t>
            </w:r>
          </w:p>
        </w:tc>
      </w:tr>
      <w:tr w:rsidR="002C197B" w:rsidRPr="00EE6E64" w14:paraId="43741DAE" w14:textId="77777777" w:rsidTr="001718E9">
        <w:tc>
          <w:tcPr>
            <w:tcW w:w="9520" w:type="dxa"/>
          </w:tcPr>
          <w:p w14:paraId="2D7D856B" w14:textId="595871FA" w:rsidR="002C197B" w:rsidRPr="002C197B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</w:t>
            </w:r>
            <w:r w:rsidRPr="002C197B">
              <w:rPr>
                <w:rFonts w:ascii="Corbel" w:eastAsia="Calibri" w:hAnsi="Corbel" w:cs="Times New Roman"/>
                <w:sz w:val="24"/>
                <w:szCs w:val="24"/>
              </w:rPr>
              <w:t>ożliwości, ograniczenia, zagrożenia komu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nikacji w cyberprzestrzeni</w:t>
            </w:r>
          </w:p>
        </w:tc>
      </w:tr>
      <w:tr w:rsidR="002C197B" w:rsidRPr="00EE6E64" w14:paraId="40C803BC" w14:textId="77777777" w:rsidTr="001718E9">
        <w:tc>
          <w:tcPr>
            <w:tcW w:w="9520" w:type="dxa"/>
          </w:tcPr>
          <w:p w14:paraId="4D6542FF" w14:textId="31195CB0" w:rsidR="002C197B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2C197B">
              <w:rPr>
                <w:rFonts w:ascii="Corbel" w:eastAsia="Calibri" w:hAnsi="Corbel" w:cs="Times New Roman"/>
                <w:sz w:val="24"/>
                <w:szCs w:val="24"/>
              </w:rPr>
              <w:t>Wpływ zmian w komunikacji społecznej na relacje społeczne</w:t>
            </w:r>
          </w:p>
        </w:tc>
      </w:tr>
      <w:tr w:rsidR="002C197B" w:rsidRPr="00EE6E64" w14:paraId="003E4642" w14:textId="77777777" w:rsidTr="001718E9">
        <w:tc>
          <w:tcPr>
            <w:tcW w:w="9520" w:type="dxa"/>
          </w:tcPr>
          <w:p w14:paraId="1926CAC9" w14:textId="4F2FD84B" w:rsidR="002C197B" w:rsidRPr="002C197B" w:rsidRDefault="002C197B" w:rsidP="002C197B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Pr</w:t>
            </w:r>
            <w:r w:rsidR="007F2E93">
              <w:rPr>
                <w:rFonts w:ascii="Corbel" w:eastAsia="Calibri" w:hAnsi="Corbel" w:cs="Times New Roman"/>
                <w:sz w:val="24"/>
                <w:szCs w:val="24"/>
              </w:rPr>
              <w:t>ognozy komunikacji społecznej w świecie sztucznej inteligencji</w:t>
            </w:r>
          </w:p>
        </w:tc>
      </w:tr>
    </w:tbl>
    <w:p w14:paraId="0947EF5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7B49CC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6EFCB3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F44F28D" w14:textId="0D70CD62" w:rsidR="00F30E9B" w:rsidRPr="00BD1441" w:rsidRDefault="00420CCB" w:rsidP="00F30E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F30E9B" w:rsidRPr="00BD1441">
        <w:rPr>
          <w:rFonts w:ascii="Corbel" w:hAnsi="Corbel"/>
          <w:b w:val="0"/>
          <w:smallCaps w:val="0"/>
          <w:szCs w:val="24"/>
        </w:rPr>
        <w:t>naliza tekstów z dyskusją</w:t>
      </w:r>
      <w:r>
        <w:rPr>
          <w:rFonts w:ascii="Corbel" w:hAnsi="Corbel"/>
          <w:b w:val="0"/>
          <w:smallCaps w:val="0"/>
          <w:szCs w:val="24"/>
        </w:rPr>
        <w:t xml:space="preserve"> grupową</w:t>
      </w:r>
      <w:r w:rsidR="00F30E9B" w:rsidRPr="00BD1441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>prezentacja multimedialna</w:t>
      </w:r>
      <w:r w:rsidR="00F30E9B" w:rsidRPr="00BD1441">
        <w:rPr>
          <w:rFonts w:ascii="Corbel" w:hAnsi="Corbel"/>
          <w:b w:val="0"/>
          <w:smallCaps w:val="0"/>
          <w:szCs w:val="24"/>
        </w:rPr>
        <w:t xml:space="preserve">. </w:t>
      </w:r>
    </w:p>
    <w:p w14:paraId="5DAB31A0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B9BBBB8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707D273B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C56F4C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7EF930F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EE6E64" w:rsidRPr="00EE6E64" w14:paraId="687AEA0C" w14:textId="77777777" w:rsidTr="001718E9">
        <w:tc>
          <w:tcPr>
            <w:tcW w:w="1961" w:type="dxa"/>
            <w:vAlign w:val="center"/>
          </w:tcPr>
          <w:p w14:paraId="38D82FD3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8AF7F3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5FAFC7A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58B42B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A8C03C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114314" w:rsidRPr="00EE6E64" w14:paraId="7ABAE819" w14:textId="77777777" w:rsidTr="001718E9">
        <w:tc>
          <w:tcPr>
            <w:tcW w:w="1961" w:type="dxa"/>
          </w:tcPr>
          <w:p w14:paraId="4E71C412" w14:textId="77777777" w:rsidR="00114314" w:rsidRPr="00420CCB" w:rsidRDefault="00114314" w:rsidP="0011431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7D7BCE16" w14:textId="174040B0" w:rsidR="00114314" w:rsidRPr="00420CCB" w:rsidRDefault="00114314" w:rsidP="00114314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projekt – pisemny referat</w:t>
            </w:r>
            <w:r w:rsidR="00420CCB" w:rsidRPr="00420CCB">
              <w:rPr>
                <w:rFonts w:ascii="Corbel" w:hAnsi="Corbel"/>
                <w:color w:val="000000"/>
                <w:sz w:val="24"/>
                <w:szCs w:val="24"/>
              </w:rPr>
              <w:t>, prezentacja multimedialna</w:t>
            </w:r>
          </w:p>
        </w:tc>
        <w:tc>
          <w:tcPr>
            <w:tcW w:w="2121" w:type="dxa"/>
          </w:tcPr>
          <w:p w14:paraId="119E233F" w14:textId="499CB86E" w:rsidR="00114314" w:rsidRPr="00420CCB" w:rsidRDefault="00114314" w:rsidP="001143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0CCB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420CCB" w:rsidRPr="00EE6E64" w14:paraId="3A15B539" w14:textId="77777777" w:rsidTr="001718E9">
        <w:tc>
          <w:tcPr>
            <w:tcW w:w="1961" w:type="dxa"/>
          </w:tcPr>
          <w:p w14:paraId="6F66FA78" w14:textId="77777777" w:rsidR="00420CCB" w:rsidRPr="00420CCB" w:rsidRDefault="00420CCB" w:rsidP="00420CCB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38" w:type="dxa"/>
          </w:tcPr>
          <w:p w14:paraId="5CA3C34E" w14:textId="16C83C5D" w:rsidR="00420CCB" w:rsidRPr="00420CCB" w:rsidRDefault="00420CCB" w:rsidP="00420CCB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projekt – pisemny referat, prezentacja multimedialna</w:t>
            </w:r>
          </w:p>
        </w:tc>
        <w:tc>
          <w:tcPr>
            <w:tcW w:w="2121" w:type="dxa"/>
          </w:tcPr>
          <w:p w14:paraId="11886EF7" w14:textId="529D915D" w:rsidR="00420CCB" w:rsidRPr="00420CCB" w:rsidRDefault="00420CCB" w:rsidP="00420CCB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114314" w:rsidRPr="00EE6E64" w14:paraId="26A6ACBB" w14:textId="77777777" w:rsidTr="001718E9">
        <w:tc>
          <w:tcPr>
            <w:tcW w:w="1961" w:type="dxa"/>
          </w:tcPr>
          <w:p w14:paraId="3748E57F" w14:textId="340C3AB1" w:rsidR="00114314" w:rsidRPr="00420CCB" w:rsidRDefault="00114314" w:rsidP="0011431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38" w:type="dxa"/>
          </w:tcPr>
          <w:p w14:paraId="02991348" w14:textId="0DC32B22" w:rsidR="00114314" w:rsidRPr="00420CCB" w:rsidRDefault="00420CCB" w:rsidP="0011431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 xml:space="preserve">projekt – pisemny referat, </w:t>
            </w:r>
            <w:r w:rsidR="00BD1441" w:rsidRPr="00420CCB">
              <w:rPr>
                <w:rFonts w:ascii="Corbel" w:hAnsi="Corbel"/>
                <w:color w:val="000000"/>
                <w:sz w:val="24"/>
                <w:szCs w:val="24"/>
              </w:rPr>
              <w:t>d</w:t>
            </w:r>
            <w:r w:rsidR="00114314" w:rsidRPr="00420CCB">
              <w:rPr>
                <w:rFonts w:ascii="Corbel" w:hAnsi="Corbel"/>
                <w:color w:val="000000"/>
                <w:sz w:val="24"/>
                <w:szCs w:val="24"/>
              </w:rPr>
              <w:t>yskusj</w:t>
            </w:r>
            <w:r w:rsidR="00BD1441" w:rsidRPr="00420CCB">
              <w:rPr>
                <w:rFonts w:ascii="Corbel" w:hAnsi="Corbel"/>
                <w:color w:val="000000"/>
                <w:sz w:val="24"/>
                <w:szCs w:val="24"/>
              </w:rPr>
              <w:t xml:space="preserve">e grupowe </w:t>
            </w:r>
            <w:r w:rsidR="00114314" w:rsidRPr="00420CCB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 </w:t>
            </w:r>
            <w:r w:rsidR="00114314" w:rsidRPr="00420CCB">
              <w:rPr>
                <w:rFonts w:ascii="Corbel" w:hAnsi="Corbel"/>
                <w:color w:val="000000"/>
                <w:sz w:val="24"/>
                <w:szCs w:val="24"/>
              </w:rPr>
              <w:t>trakcie zajęć</w:t>
            </w:r>
          </w:p>
        </w:tc>
        <w:tc>
          <w:tcPr>
            <w:tcW w:w="2121" w:type="dxa"/>
          </w:tcPr>
          <w:p w14:paraId="458551FA" w14:textId="055E96B1" w:rsidR="00114314" w:rsidRPr="00420CCB" w:rsidRDefault="00114314" w:rsidP="001143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0CCB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420CCB" w:rsidRPr="00EE6E64" w14:paraId="074AA0DD" w14:textId="77777777" w:rsidTr="001718E9">
        <w:tc>
          <w:tcPr>
            <w:tcW w:w="1961" w:type="dxa"/>
          </w:tcPr>
          <w:p w14:paraId="2896402E" w14:textId="49C99722" w:rsidR="00420CCB" w:rsidRPr="00420CCB" w:rsidRDefault="00420CCB" w:rsidP="00420CCB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438" w:type="dxa"/>
          </w:tcPr>
          <w:p w14:paraId="2728F782" w14:textId="299507BF" w:rsidR="00420CCB" w:rsidRPr="00420CCB" w:rsidRDefault="00420CCB" w:rsidP="00420CCB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projekt – pisemny referat, prezentacja multimedialna</w:t>
            </w:r>
          </w:p>
        </w:tc>
        <w:tc>
          <w:tcPr>
            <w:tcW w:w="2121" w:type="dxa"/>
          </w:tcPr>
          <w:p w14:paraId="69AC050D" w14:textId="18C7C604" w:rsidR="00420CCB" w:rsidRPr="00420CCB" w:rsidRDefault="00420CCB" w:rsidP="00420CC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0CCB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420CCB" w:rsidRPr="00EE6E64" w14:paraId="668CCAA5" w14:textId="77777777" w:rsidTr="001718E9">
        <w:tc>
          <w:tcPr>
            <w:tcW w:w="1961" w:type="dxa"/>
          </w:tcPr>
          <w:p w14:paraId="02CF8C0E" w14:textId="6BCE2EE9" w:rsidR="00420CCB" w:rsidRPr="00420CCB" w:rsidRDefault="00420CCB" w:rsidP="00420CCB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420CCB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438" w:type="dxa"/>
          </w:tcPr>
          <w:p w14:paraId="6F3CB526" w14:textId="5B0F79DA" w:rsidR="00420CCB" w:rsidRPr="00420CCB" w:rsidRDefault="00420CCB" w:rsidP="00420CCB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dyskusje grupowe 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 </w:t>
            </w:r>
            <w:r w:rsidRPr="00420CCB">
              <w:rPr>
                <w:rFonts w:ascii="Corbel" w:hAnsi="Corbel"/>
                <w:color w:val="000000"/>
                <w:sz w:val="24"/>
                <w:szCs w:val="24"/>
              </w:rPr>
              <w:t>trakcie zajęć</w:t>
            </w:r>
          </w:p>
        </w:tc>
        <w:tc>
          <w:tcPr>
            <w:tcW w:w="2121" w:type="dxa"/>
          </w:tcPr>
          <w:p w14:paraId="06FE5844" w14:textId="3C588BC0" w:rsidR="00420CCB" w:rsidRPr="00420CCB" w:rsidRDefault="00420CCB" w:rsidP="00420CC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6DD62E1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CB2EECA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077F8B56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1EE152F3" w14:textId="77777777" w:rsidTr="00863FCD">
        <w:tc>
          <w:tcPr>
            <w:tcW w:w="9670" w:type="dxa"/>
          </w:tcPr>
          <w:p w14:paraId="7ECEA64C" w14:textId="4D035869" w:rsidR="00F30E9B" w:rsidRPr="006011AE" w:rsidRDefault="00F30E9B" w:rsidP="00F30E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011AE">
              <w:rPr>
                <w:rFonts w:ascii="Corbel" w:hAnsi="Corbel"/>
                <w:sz w:val="24"/>
                <w:szCs w:val="24"/>
              </w:rPr>
              <w:t xml:space="preserve">Obecności na zajęciach </w:t>
            </w:r>
            <w:r w:rsidR="00420CCB">
              <w:rPr>
                <w:rFonts w:ascii="Corbel" w:hAnsi="Corbel"/>
                <w:sz w:val="24"/>
                <w:szCs w:val="24"/>
              </w:rPr>
              <w:t>2</w:t>
            </w:r>
            <w:r w:rsidRPr="006011AE">
              <w:rPr>
                <w:rFonts w:ascii="Corbel" w:hAnsi="Corbel"/>
                <w:sz w:val="24"/>
                <w:szCs w:val="24"/>
              </w:rPr>
              <w:t>0%</w:t>
            </w:r>
          </w:p>
          <w:p w14:paraId="58CEA154" w14:textId="77777777" w:rsidR="00F30E9B" w:rsidRPr="006011AE" w:rsidRDefault="00F30E9B" w:rsidP="00F30E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011AE">
              <w:rPr>
                <w:rFonts w:ascii="Corbel" w:hAnsi="Corbel"/>
                <w:sz w:val="24"/>
                <w:szCs w:val="24"/>
              </w:rPr>
              <w:t>Napisanie i złożenie w terminie pisemnego referatu spełniającego wymogi pracy naukowej 30%</w:t>
            </w:r>
          </w:p>
          <w:p w14:paraId="0A0FE6C4" w14:textId="77777777" w:rsidR="00F30E9B" w:rsidRPr="006011AE" w:rsidRDefault="00F30E9B" w:rsidP="00F30E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011AE">
              <w:rPr>
                <w:rFonts w:ascii="Corbel" w:hAnsi="Corbel"/>
                <w:sz w:val="24"/>
                <w:szCs w:val="24"/>
              </w:rPr>
              <w:t>Przygotowanie, przedstawienie na ćwiczeniach i złożenie prezentacji multimedialnej 30%</w:t>
            </w:r>
          </w:p>
          <w:p w14:paraId="00643210" w14:textId="17FE2132" w:rsidR="00EE6E64" w:rsidRPr="00EE6E64" w:rsidRDefault="00F30E9B" w:rsidP="00F30E9B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6011AE">
              <w:rPr>
                <w:rFonts w:ascii="Corbel" w:hAnsi="Corbel"/>
                <w:sz w:val="24"/>
                <w:szCs w:val="24"/>
              </w:rPr>
              <w:t>Aktywne uczestnictwo w dyskusj</w:t>
            </w:r>
            <w:r w:rsidR="000C3595">
              <w:rPr>
                <w:rFonts w:ascii="Corbel" w:hAnsi="Corbel"/>
                <w:sz w:val="24"/>
                <w:szCs w:val="24"/>
              </w:rPr>
              <w:t xml:space="preserve">ach grupowych na podstawie zalecanej literatury </w:t>
            </w:r>
            <w:r w:rsidRPr="006011AE">
              <w:rPr>
                <w:rFonts w:ascii="Corbel" w:hAnsi="Corbel"/>
                <w:sz w:val="24"/>
                <w:szCs w:val="24"/>
              </w:rPr>
              <w:t>20%</w:t>
            </w:r>
          </w:p>
        </w:tc>
      </w:tr>
    </w:tbl>
    <w:p w14:paraId="4538048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1128583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98BD9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1883219B" w14:textId="77777777" w:rsidTr="00863FCD">
        <w:tc>
          <w:tcPr>
            <w:tcW w:w="4962" w:type="dxa"/>
            <w:vAlign w:val="center"/>
          </w:tcPr>
          <w:p w14:paraId="14AE433E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C565EE3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467E9456" w14:textId="77777777" w:rsidTr="00863FCD">
        <w:tc>
          <w:tcPr>
            <w:tcW w:w="4962" w:type="dxa"/>
          </w:tcPr>
          <w:p w14:paraId="79ACE397" w14:textId="18544D90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8A3FF1B" w14:textId="77777777" w:rsidR="00EE6E64" w:rsidRPr="00EE6E64" w:rsidRDefault="00BF67CA" w:rsidP="001718E9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14:paraId="1BAC419B" w14:textId="77777777" w:rsidTr="00863FCD">
        <w:tc>
          <w:tcPr>
            <w:tcW w:w="4962" w:type="dxa"/>
          </w:tcPr>
          <w:p w14:paraId="010D85E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ED5CC0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00E05D" w14:textId="06A5C43C" w:rsidR="00EE6E64" w:rsidRPr="00EE6E64" w:rsidRDefault="000C3595" w:rsidP="001718E9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14:paraId="3D99B680" w14:textId="77777777" w:rsidTr="00863FCD">
        <w:tc>
          <w:tcPr>
            <w:tcW w:w="4962" w:type="dxa"/>
          </w:tcPr>
          <w:p w14:paraId="73B61840" w14:textId="77777777" w:rsidR="000C3595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BF67C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14:paraId="3A5D877D" w14:textId="38237394" w:rsidR="009E5904" w:rsidRPr="00EE6E64" w:rsidRDefault="000C3595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Przeczytanie zalecanej literatury, </w:t>
            </w:r>
            <w:r w:rsidR="00EE6E64"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przygotowanie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się </w:t>
            </w:r>
            <w:r w:rsidR="00EE6E64" w:rsidRPr="00EE6E64">
              <w:rPr>
                <w:rFonts w:ascii="Corbel" w:eastAsia="Calibri" w:hAnsi="Corbel" w:cs="Times New Roman"/>
                <w:sz w:val="24"/>
                <w:szCs w:val="24"/>
              </w:rPr>
              <w:t>do zajęć,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przygotowanie prezentacji multimedialnej, </w:t>
            </w:r>
            <w:r w:rsidR="00EE6E64" w:rsidRPr="00EE6E64">
              <w:rPr>
                <w:rFonts w:ascii="Corbel" w:eastAsia="Calibri" w:hAnsi="Corbel" w:cs="Times New Roman"/>
                <w:sz w:val="24"/>
                <w:szCs w:val="24"/>
              </w:rPr>
              <w:t>napisanie referatu</w:t>
            </w:r>
          </w:p>
        </w:tc>
        <w:tc>
          <w:tcPr>
            <w:tcW w:w="4677" w:type="dxa"/>
          </w:tcPr>
          <w:p w14:paraId="31239862" w14:textId="7F5608E4" w:rsidR="00EE6E64" w:rsidRPr="00EE6E64" w:rsidRDefault="00F30E9B" w:rsidP="001718E9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  <w:r w:rsidR="000C3595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14:paraId="03EB8D35" w14:textId="77777777" w:rsidTr="00863FCD">
        <w:tc>
          <w:tcPr>
            <w:tcW w:w="4962" w:type="dxa"/>
          </w:tcPr>
          <w:p w14:paraId="4CFB309B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84778F" w14:textId="6832E465" w:rsidR="00EE6E64" w:rsidRPr="00EE6E64" w:rsidRDefault="00F30E9B" w:rsidP="001718E9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EE6E64" w:rsidRPr="00EE6E64" w14:paraId="76E225BA" w14:textId="77777777" w:rsidTr="00863FCD">
        <w:tc>
          <w:tcPr>
            <w:tcW w:w="4962" w:type="dxa"/>
          </w:tcPr>
          <w:p w14:paraId="7E94DF13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3EDE47" w14:textId="77777777" w:rsidR="00EE6E64" w:rsidRPr="00EE6E64" w:rsidRDefault="00BF67CA" w:rsidP="001718E9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5CCE4BE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7142B62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753032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36ADF638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739827C2" w14:textId="77777777" w:rsidTr="206D04CB">
        <w:trPr>
          <w:trHeight w:val="397"/>
        </w:trPr>
        <w:tc>
          <w:tcPr>
            <w:tcW w:w="3544" w:type="dxa"/>
          </w:tcPr>
          <w:p w14:paraId="4ACB9B8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19A9EA" w14:textId="43D190E4" w:rsidR="00EE6E64" w:rsidRPr="00EE6E64" w:rsidRDefault="009E5904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2FF5BEB1" w14:textId="77777777" w:rsidTr="206D04CB">
        <w:trPr>
          <w:trHeight w:val="397"/>
        </w:trPr>
        <w:tc>
          <w:tcPr>
            <w:tcW w:w="3544" w:type="dxa"/>
          </w:tcPr>
          <w:p w14:paraId="2F3A2EB2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1E3575" w14:textId="7441F38A" w:rsidR="00EE6E64" w:rsidRPr="008E3D59" w:rsidRDefault="009E5904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Nie dotyczy</w:t>
            </w:r>
          </w:p>
        </w:tc>
      </w:tr>
    </w:tbl>
    <w:p w14:paraId="1C3282E0" w14:textId="54D7DEA5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6BA6125" w14:textId="2459BB30" w:rsidR="206D04CB" w:rsidRDefault="206D04CB">
      <w:r>
        <w:br w:type="page"/>
      </w:r>
    </w:p>
    <w:p w14:paraId="2856BF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7. LITERATURA </w:t>
      </w:r>
    </w:p>
    <w:p w14:paraId="22EC865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E6E64" w:rsidRPr="00EE6E64" w14:paraId="4016F906" w14:textId="77777777" w:rsidTr="206D04CB">
        <w:trPr>
          <w:trHeight w:val="397"/>
        </w:trPr>
        <w:tc>
          <w:tcPr>
            <w:tcW w:w="9072" w:type="dxa"/>
          </w:tcPr>
          <w:p w14:paraId="66EA2EB9" w14:textId="0C47BA38" w:rsidR="00EE6E64" w:rsidRDefault="00EE6E64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206D04CB"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14:paraId="5B5E4E84" w14:textId="4891AD78" w:rsidR="206D04CB" w:rsidRDefault="206D04CB" w:rsidP="206D04CB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14:paraId="36BFBC7A" w14:textId="603141DD" w:rsidR="00041C14" w:rsidRPr="008730B9" w:rsidRDefault="008730B9" w:rsidP="009E5904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0B9">
              <w:rPr>
                <w:rFonts w:ascii="Corbel" w:eastAsia="Calibri" w:hAnsi="Corbel" w:cs="Times New Roman"/>
                <w:sz w:val="24"/>
                <w:szCs w:val="24"/>
              </w:rPr>
              <w:t>Kawecki W</w:t>
            </w:r>
            <w:r w:rsidR="009E590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008730B9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041C14" w:rsidRPr="009E5904">
              <w:rPr>
                <w:rFonts w:ascii="Corbel" w:eastAsia="Calibri" w:hAnsi="Corbel" w:cs="Times New Roman"/>
                <w:i/>
                <w:sz w:val="24"/>
                <w:szCs w:val="24"/>
              </w:rPr>
              <w:t>K</w:t>
            </w:r>
            <w:r w:rsidRPr="009E5904">
              <w:rPr>
                <w:rFonts w:ascii="Corbel" w:eastAsia="Calibri" w:hAnsi="Corbel" w:cs="Times New Roman"/>
                <w:i/>
                <w:sz w:val="24"/>
                <w:szCs w:val="24"/>
              </w:rPr>
              <w:t>omunikacja medialno-kulturowa</w:t>
            </w:r>
            <w:r w:rsidRPr="008730B9">
              <w:rPr>
                <w:rFonts w:ascii="Corbel" w:eastAsia="Calibri" w:hAnsi="Corbel" w:cs="Times New Roman"/>
                <w:sz w:val="24"/>
                <w:szCs w:val="24"/>
              </w:rPr>
              <w:t>, Wydawnictwo Naukowe UKSW, Warszawa 2021.</w:t>
            </w:r>
          </w:p>
          <w:p w14:paraId="3B6BF037" w14:textId="79326B62" w:rsidR="0034543E" w:rsidRDefault="009E5904" w:rsidP="009E5904">
            <w:pPr>
              <w:spacing w:after="0" w:line="240" w:lineRule="auto"/>
              <w:ind w:left="357" w:hanging="357"/>
              <w:jc w:val="both"/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Graczyk A. (red.), </w:t>
            </w:r>
            <w:r w:rsidR="007F2E93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Relacje w cyberprzestrzeni</w:t>
            </w:r>
            <w:r w:rsidR="007F2E93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7F2E93" w:rsidRPr="00913D3F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>Wydawnictwo Naukowe UKSW</w:t>
            </w:r>
            <w:r w:rsidR="002D4C7D" w:rsidRPr="00913D3F">
              <w:rPr>
                <w:rFonts w:ascii="Corbel" w:hAnsi="Corbel" w:cs="Arial"/>
                <w:color w:val="212121"/>
                <w:sz w:val="24"/>
                <w:szCs w:val="24"/>
                <w:shd w:val="clear" w:color="auto" w:fill="FFFFFF"/>
              </w:rPr>
              <w:t>, Warszawa 2020.</w:t>
            </w:r>
          </w:p>
          <w:p w14:paraId="1AC209EC" w14:textId="6FE268FF" w:rsidR="00041C14" w:rsidRPr="00913D3F" w:rsidRDefault="00041C14" w:rsidP="009E5904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McKay M</w:t>
            </w:r>
            <w:r w:rsidR="009E590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Davis M</w:t>
            </w:r>
            <w:r w:rsidR="009E590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Fanning P</w:t>
            </w:r>
            <w:r w:rsidR="009E590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Sztuka skutecznego porozumiewania się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przeł. A</w:t>
            </w:r>
            <w:r w:rsidR="009E590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Błaż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Gdańskie Wydawnictwo Psychologiczne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Sopot 2017.</w:t>
            </w:r>
          </w:p>
          <w:p w14:paraId="5CFE22FF" w14:textId="1077A1C7" w:rsidR="00B00D7F" w:rsidRDefault="009E5904" w:rsidP="009E5904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Konarska K., Lewicki A., Urbaniak P. (red.), </w:t>
            </w:r>
            <w:r w:rsidR="002D4C7D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Z teorii i </w:t>
            </w:r>
            <w:r w:rsidR="00183A7D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praktyki komunikacji społecznej</w:t>
            </w:r>
            <w:r w:rsidR="002D4C7D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: stan i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 </w:t>
            </w:r>
            <w:r w:rsidR="002D4C7D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rozwój badań w Polsce</w:t>
            </w:r>
            <w:r w:rsidR="002D4C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2D4C7D" w:rsidRPr="002D4C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Wydawnictwo LIBRON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2D4C7D" w:rsidRPr="002D4C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Kraków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-</w:t>
            </w:r>
            <w:r w:rsidR="002D4C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Wrocław 2018. </w:t>
            </w:r>
          </w:p>
          <w:p w14:paraId="1619842A" w14:textId="188BB918" w:rsidR="00913D3F" w:rsidRDefault="009E5904" w:rsidP="009E5904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Podkowińska M. (red.), </w:t>
            </w:r>
            <w:r w:rsidR="00913D3F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społeczna: tendencje, problemy, wyzwania</w:t>
            </w:r>
            <w:r w:rsidR="00913D3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="00913D3F" w:rsidRPr="00913D3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Wydawnictwo Szkoły Głównej Gospodarstwa Wiejskiego</w:t>
            </w:r>
            <w:r w:rsidR="00913D3F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2014.</w:t>
            </w:r>
          </w:p>
          <w:p w14:paraId="4B275C91" w14:textId="11ED1BDD" w:rsidR="00183A7D" w:rsidRPr="00EE6E64" w:rsidRDefault="009E5904" w:rsidP="009E5904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83A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Majka-Rostek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(red.), </w:t>
            </w:r>
            <w:r w:rsidR="00183A7D" w:rsidRPr="009E590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społeczna a wyzwania współczesności</w:t>
            </w:r>
            <w:r w:rsidR="00183A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</w:t>
            </w:r>
            <w:r w:rsidR="00183A7D" w:rsidRPr="00183A7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Difin</w:t>
            </w:r>
            <w:r w:rsidR="00041C1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2010.</w:t>
            </w:r>
          </w:p>
        </w:tc>
      </w:tr>
      <w:tr w:rsidR="00EE6E64" w:rsidRPr="001718E9" w14:paraId="75DFDDB5" w14:textId="77777777" w:rsidTr="206D04CB">
        <w:trPr>
          <w:trHeight w:val="397"/>
        </w:trPr>
        <w:tc>
          <w:tcPr>
            <w:tcW w:w="9072" w:type="dxa"/>
          </w:tcPr>
          <w:p w14:paraId="4C5C268F" w14:textId="77777777" w:rsidR="00EE6E64" w:rsidRPr="0034543E" w:rsidRDefault="00EE6E64" w:rsidP="00B00D7F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206D04CB"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69158E18" w14:textId="455A76D6" w:rsidR="206D04CB" w:rsidRDefault="206D04CB" w:rsidP="206D04CB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14:paraId="7CB043A1" w14:textId="4DA8667C" w:rsidR="0034543E" w:rsidRDefault="007F2E93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7F2E93">
              <w:rPr>
                <w:rFonts w:ascii="Corbel" w:eastAsia="Calibri" w:hAnsi="Corbel" w:cs="Times New Roman"/>
                <w:sz w:val="24"/>
                <w:szCs w:val="24"/>
              </w:rPr>
              <w:t xml:space="preserve">Leśniak-Moczuk K., </w:t>
            </w:r>
            <w:r w:rsidRPr="00554A33">
              <w:rPr>
                <w:rFonts w:ascii="Corbel" w:eastAsia="Calibri" w:hAnsi="Corbel" w:cs="Times New Roman"/>
                <w:i/>
                <w:sz w:val="24"/>
                <w:szCs w:val="24"/>
              </w:rPr>
              <w:t>Komunikacja realno-wirtualna słuchaczy uniwersytetów trzeciego wieku</w:t>
            </w:r>
            <w:r w:rsidR="00554A33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7F2E93">
              <w:rPr>
                <w:rFonts w:ascii="Corbel" w:eastAsia="Calibri" w:hAnsi="Corbel" w:cs="Times New Roman"/>
                <w:sz w:val="24"/>
                <w:szCs w:val="24"/>
              </w:rPr>
              <w:t xml:space="preserve"> w: </w:t>
            </w:r>
            <w:r w:rsidR="00554A33" w:rsidRPr="007F2E93">
              <w:rPr>
                <w:rFonts w:ascii="Corbel" w:eastAsia="Calibri" w:hAnsi="Corbel" w:cs="Times New Roman"/>
                <w:sz w:val="24"/>
                <w:szCs w:val="24"/>
              </w:rPr>
              <w:t>M</w:t>
            </w:r>
            <w:r w:rsidR="00554A3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="00554A33" w:rsidRPr="007F2E93">
              <w:rPr>
                <w:rFonts w:ascii="Corbel" w:eastAsia="Calibri" w:hAnsi="Corbel" w:cs="Times New Roman"/>
                <w:sz w:val="24"/>
                <w:szCs w:val="24"/>
              </w:rPr>
              <w:t>H. Herudzińska, I</w:t>
            </w:r>
            <w:r w:rsidR="00554A3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="00554A33" w:rsidRPr="007F2E93">
              <w:rPr>
                <w:rFonts w:ascii="Corbel" w:eastAsia="Calibri" w:hAnsi="Corbel" w:cs="Times New Roman"/>
                <w:sz w:val="24"/>
                <w:szCs w:val="24"/>
              </w:rPr>
              <w:t xml:space="preserve"> Przybył</w:t>
            </w:r>
            <w:r w:rsidR="00554A33">
              <w:rPr>
                <w:rFonts w:ascii="Corbel" w:eastAsia="Calibri" w:hAnsi="Corbel" w:cs="Times New Roman"/>
                <w:sz w:val="24"/>
                <w:szCs w:val="24"/>
              </w:rPr>
              <w:t xml:space="preserve"> (red.)</w:t>
            </w:r>
            <w:r w:rsidR="00554A33" w:rsidRPr="007F2E93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ED0A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D0A18">
              <w:rPr>
                <w:rFonts w:ascii="Corbel" w:eastAsia="Calibri" w:hAnsi="Corbel" w:cs="Times New Roman"/>
                <w:i/>
                <w:sz w:val="24"/>
                <w:szCs w:val="24"/>
              </w:rPr>
              <w:t>Senior wobec realiów współczesności</w:t>
            </w:r>
            <w:r w:rsidRPr="007F2E93">
              <w:rPr>
                <w:rFonts w:ascii="Corbel" w:eastAsia="Calibri" w:hAnsi="Corbel" w:cs="Times New Roman"/>
                <w:sz w:val="24"/>
                <w:szCs w:val="24"/>
              </w:rPr>
              <w:t>, Wydawnictwo Uniwersytetu Adama Mickiewicza w Poznaniu, Poznań 2017, s. 121-134.</w:t>
            </w:r>
          </w:p>
          <w:p w14:paraId="7017E8F4" w14:textId="4619ED67" w:rsidR="003166DB" w:rsidRDefault="1A635E75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>Mich W</w:t>
            </w:r>
            <w:r w:rsidR="5CC693D0" w:rsidRPr="206D04CB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206D04CB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W epoce mowy</w:t>
            </w:r>
            <w:r w:rsidR="5CC693D0" w:rsidRPr="206D04CB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,</w:t>
            </w: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5CC693D0" w:rsidRPr="206D04CB">
              <w:rPr>
                <w:rFonts w:ascii="Corbel" w:eastAsia="Calibri" w:hAnsi="Corbel" w:cs="Times New Roman"/>
                <w:sz w:val="24"/>
                <w:szCs w:val="24"/>
              </w:rPr>
              <w:t>t</w:t>
            </w: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>. 1</w:t>
            </w:r>
            <w:r w:rsidR="5CC693D0" w:rsidRPr="206D04CB">
              <w:rPr>
                <w:rFonts w:ascii="Corbel" w:eastAsia="Calibri" w:hAnsi="Corbel" w:cs="Times New Roman"/>
                <w:sz w:val="24"/>
                <w:szCs w:val="24"/>
              </w:rPr>
              <w:t>:</w:t>
            </w: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206D04CB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Kultura</w:t>
            </w: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>, Wydawnictwo Uniwersytetu Marii Curie-Skłodowskiej, Lublin 2020.</w:t>
            </w:r>
          </w:p>
          <w:p w14:paraId="47C9C258" w14:textId="1836C697" w:rsidR="00D23413" w:rsidRDefault="00D23413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23413">
              <w:rPr>
                <w:rFonts w:ascii="Corbel" w:eastAsia="Calibri" w:hAnsi="Corbel" w:cs="Times New Roman"/>
                <w:sz w:val="24"/>
                <w:szCs w:val="24"/>
              </w:rPr>
              <w:t xml:space="preserve">Theobald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T</w:t>
            </w:r>
            <w:r w:rsidR="00ED0A1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ED0A18">
              <w:rPr>
                <w:rFonts w:ascii="Corbel" w:eastAsia="Calibri" w:hAnsi="Corbel" w:cs="Times New Roman"/>
                <w:i/>
                <w:sz w:val="24"/>
                <w:szCs w:val="24"/>
              </w:rPr>
              <w:t>Sztuka prezentacji: rozwiń swoje umiejętności występowania przed publicznością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D23413">
              <w:rPr>
                <w:rFonts w:ascii="Corbel" w:eastAsia="Calibri" w:hAnsi="Corbel" w:cs="Times New Roman"/>
                <w:sz w:val="24"/>
                <w:szCs w:val="24"/>
              </w:rPr>
              <w:t>przeł</w:t>
            </w:r>
            <w:r w:rsidR="00ED0A1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00D23413">
              <w:rPr>
                <w:rFonts w:ascii="Corbel" w:eastAsia="Calibri" w:hAnsi="Corbel" w:cs="Times New Roman"/>
                <w:sz w:val="24"/>
                <w:szCs w:val="24"/>
              </w:rPr>
              <w:t xml:space="preserve"> R</w:t>
            </w:r>
            <w:r w:rsidR="00ED0A1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Pr="00D23413">
              <w:rPr>
                <w:rFonts w:ascii="Corbel" w:eastAsia="Calibri" w:hAnsi="Corbel" w:cs="Times New Roman"/>
                <w:sz w:val="24"/>
                <w:szCs w:val="24"/>
              </w:rPr>
              <w:t xml:space="preserve"> Andruszko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D23413">
              <w:rPr>
                <w:rFonts w:ascii="Corbel" w:eastAsia="Calibri" w:hAnsi="Corbel" w:cs="Times New Roman"/>
                <w:sz w:val="24"/>
                <w:szCs w:val="24"/>
              </w:rPr>
              <w:t>Lingea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Kraków 2020.</w:t>
            </w:r>
          </w:p>
          <w:p w14:paraId="28254FBA" w14:textId="4D00C369" w:rsidR="007F2E93" w:rsidRDefault="00ED0A18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Habrajska,G. (red</w:t>
            </w:r>
            <w:r w:rsidRPr="00ED0A18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.), </w:t>
            </w:r>
            <w:r w:rsidR="00913D3F" w:rsidRPr="00ED0A18">
              <w:rPr>
                <w:rFonts w:ascii="Corbel" w:eastAsia="Calibri" w:hAnsi="Corbel" w:cs="Times New Roman"/>
                <w:i/>
                <w:sz w:val="24"/>
                <w:szCs w:val="24"/>
              </w:rPr>
              <w:t>Odmiany komuni</w:t>
            </w:r>
            <w:r w:rsidR="00183A7D" w:rsidRPr="00ED0A18">
              <w:rPr>
                <w:rFonts w:ascii="Corbel" w:eastAsia="Calibri" w:hAnsi="Corbel" w:cs="Times New Roman"/>
                <w:i/>
                <w:sz w:val="24"/>
                <w:szCs w:val="24"/>
              </w:rPr>
              <w:t>kacji bezpośredniej i medialnej</w:t>
            </w:r>
            <w:r w:rsidR="00183A7D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183A7D" w:rsidRPr="00183A7D">
              <w:rPr>
                <w:rFonts w:ascii="Corbel" w:eastAsia="Calibri" w:hAnsi="Corbel" w:cs="Times New Roman"/>
                <w:sz w:val="24"/>
                <w:szCs w:val="24"/>
              </w:rPr>
              <w:t>Wydawnictwo Primum Verbum</w:t>
            </w:r>
            <w:r w:rsidR="00183A7D">
              <w:rPr>
                <w:rFonts w:ascii="Corbel" w:eastAsia="Calibri" w:hAnsi="Corbel" w:cs="Times New Roman"/>
                <w:sz w:val="24"/>
                <w:szCs w:val="24"/>
              </w:rPr>
              <w:t>, Łódź 2015.</w:t>
            </w:r>
          </w:p>
          <w:p w14:paraId="34F8DE63" w14:textId="68AF3182" w:rsidR="007F2E93" w:rsidRDefault="5CC693D0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 xml:space="preserve">Maliszewski W.J., Czerwiński K. (red.), </w:t>
            </w:r>
            <w:r w:rsidR="4485D42E" w:rsidRPr="206D04CB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Etyczne konteksty komunikowania społecznego a</w:t>
            </w:r>
            <w:r w:rsidRPr="206D04CB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 </w:t>
            </w:r>
            <w:r w:rsidR="4485D42E" w:rsidRPr="206D04CB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bezpieczeństwo personalne i zbiorowe</w:t>
            </w:r>
            <w:r w:rsidR="4485D42E" w:rsidRPr="206D04CB">
              <w:rPr>
                <w:rFonts w:ascii="Corbel" w:eastAsia="Calibri" w:hAnsi="Corbel" w:cs="Times New Roman"/>
                <w:sz w:val="24"/>
                <w:szCs w:val="24"/>
              </w:rPr>
              <w:t>, Wydawnictwo Adam Marszałek, Kujawsko-Pomorska Szkoła Wyższa, Bydgoszcz</w:t>
            </w:r>
            <w:r w:rsidRPr="206D04CB">
              <w:rPr>
                <w:rFonts w:ascii="Corbel" w:eastAsia="Calibri" w:hAnsi="Corbel" w:cs="Times New Roman"/>
                <w:sz w:val="24"/>
                <w:szCs w:val="24"/>
              </w:rPr>
              <w:t xml:space="preserve"> - </w:t>
            </w:r>
            <w:r w:rsidR="4485D42E" w:rsidRPr="206D04CB">
              <w:rPr>
                <w:rFonts w:ascii="Corbel" w:eastAsia="Calibri" w:hAnsi="Corbel" w:cs="Times New Roman"/>
                <w:sz w:val="24"/>
                <w:szCs w:val="24"/>
              </w:rPr>
              <w:t>Toruń 2011.</w:t>
            </w:r>
          </w:p>
          <w:p w14:paraId="2061B966" w14:textId="3869CD9B" w:rsidR="008730B9" w:rsidRDefault="008730B9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0B9">
              <w:rPr>
                <w:rFonts w:ascii="Corbel" w:eastAsia="Calibri" w:hAnsi="Corbel" w:cs="Times New Roman"/>
                <w:sz w:val="24"/>
                <w:szCs w:val="24"/>
              </w:rPr>
              <w:t xml:space="preserve">Bergström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B.,</w:t>
            </w:r>
            <w:r w:rsidRPr="008730B9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D0A18">
              <w:rPr>
                <w:rFonts w:ascii="Corbel" w:eastAsia="Calibri" w:hAnsi="Corbel" w:cs="Times New Roman"/>
                <w:i/>
                <w:sz w:val="24"/>
                <w:szCs w:val="24"/>
              </w:rPr>
              <w:t>Komunikacja wizualna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ED0A18">
              <w:rPr>
                <w:rFonts w:ascii="Corbel" w:eastAsia="Calibri" w:hAnsi="Corbel" w:cs="Times New Roman"/>
                <w:sz w:val="24"/>
                <w:szCs w:val="24"/>
              </w:rPr>
              <w:t xml:space="preserve">przeł.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ED0A1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Tarnawska, </w:t>
            </w:r>
            <w:r w:rsidRPr="008730B9">
              <w:rPr>
                <w:rFonts w:ascii="Corbel" w:eastAsia="Calibri" w:hAnsi="Corbel" w:cs="Times New Roman"/>
                <w:sz w:val="24"/>
                <w:szCs w:val="24"/>
              </w:rPr>
              <w:t>Wydaw. Naukowe PWN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2009.</w:t>
            </w:r>
          </w:p>
          <w:p w14:paraId="417E2C5C" w14:textId="29D1165E" w:rsidR="00913D3F" w:rsidRPr="00386FF8" w:rsidRDefault="00ED0A18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386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Wawrzak-Chodaczek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(red.), </w:t>
            </w:r>
            <w:r w:rsidR="00913D3F" w:rsidRPr="00ED0A1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Komunikacja społeczna w świecie wirtualnym</w:t>
            </w:r>
            <w:r w:rsidR="00913D3F" w:rsidRPr="00386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Wyd. </w:t>
            </w:r>
            <w:r w:rsidR="00913D3F" w:rsidRPr="00386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Adam Marszałek, Toruń 2008.</w:t>
            </w:r>
          </w:p>
          <w:p w14:paraId="350AAEC7" w14:textId="724F9257" w:rsidR="00B00D7F" w:rsidRPr="00386FF8" w:rsidRDefault="00ED0A18" w:rsidP="00554A33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386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Sokołowski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(red.), </w:t>
            </w:r>
            <w:r w:rsidR="00913D3F" w:rsidRPr="00ED0A1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Media i społeczeństwo: nowe strategie komunikacyjne</w:t>
            </w:r>
            <w:r w:rsidR="00913D3F" w:rsidRPr="00386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Wyd. </w:t>
            </w:r>
            <w:r w:rsidR="00913D3F" w:rsidRPr="00386FF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Adam Marszałek, Toruń 2008.</w:t>
            </w:r>
          </w:p>
        </w:tc>
      </w:tr>
    </w:tbl>
    <w:p w14:paraId="23B3CC19" w14:textId="77777777" w:rsidR="00EE6E64" w:rsidRPr="00386FF8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43A99A2C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C8C6193" w14:textId="77777777" w:rsidR="009B16CF" w:rsidRDefault="009B16CF"/>
    <w:sectPr w:rsidR="009B16CF" w:rsidSect="00224869"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9A013" w14:textId="77777777" w:rsidR="00BC147F" w:rsidRDefault="00BC147F" w:rsidP="00EE6E64">
      <w:pPr>
        <w:spacing w:after="0" w:line="240" w:lineRule="auto"/>
      </w:pPr>
      <w:r>
        <w:separator/>
      </w:r>
    </w:p>
  </w:endnote>
  <w:endnote w:type="continuationSeparator" w:id="0">
    <w:p w14:paraId="45FEDA20" w14:textId="77777777" w:rsidR="00BC147F" w:rsidRDefault="00BC147F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8D316" w14:textId="77777777" w:rsidR="00BC147F" w:rsidRDefault="00BC147F" w:rsidP="00EE6E64">
      <w:pPr>
        <w:spacing w:after="0" w:line="240" w:lineRule="auto"/>
      </w:pPr>
      <w:r>
        <w:separator/>
      </w:r>
    </w:p>
  </w:footnote>
  <w:footnote w:type="continuationSeparator" w:id="0">
    <w:p w14:paraId="2468884C" w14:textId="77777777" w:rsidR="00BC147F" w:rsidRDefault="00BC147F" w:rsidP="00EE6E64">
      <w:pPr>
        <w:spacing w:after="0" w:line="240" w:lineRule="auto"/>
      </w:pPr>
      <w:r>
        <w:continuationSeparator/>
      </w:r>
    </w:p>
  </w:footnote>
  <w:footnote w:id="1">
    <w:p w14:paraId="4FED3375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4502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41C14"/>
    <w:rsid w:val="00072999"/>
    <w:rsid w:val="000A6B91"/>
    <w:rsid w:val="000C3595"/>
    <w:rsid w:val="00103F04"/>
    <w:rsid w:val="00107C1B"/>
    <w:rsid w:val="00114314"/>
    <w:rsid w:val="001218AA"/>
    <w:rsid w:val="00152A39"/>
    <w:rsid w:val="00170145"/>
    <w:rsid w:val="001718E9"/>
    <w:rsid w:val="00183A7D"/>
    <w:rsid w:val="001C74F8"/>
    <w:rsid w:val="002065E1"/>
    <w:rsid w:val="00213D3A"/>
    <w:rsid w:val="00224869"/>
    <w:rsid w:val="00227B71"/>
    <w:rsid w:val="00294707"/>
    <w:rsid w:val="002A066F"/>
    <w:rsid w:val="002B0B71"/>
    <w:rsid w:val="002C197B"/>
    <w:rsid w:val="002D4C7D"/>
    <w:rsid w:val="003166DB"/>
    <w:rsid w:val="0034543E"/>
    <w:rsid w:val="00385D83"/>
    <w:rsid w:val="00386FF8"/>
    <w:rsid w:val="00392C52"/>
    <w:rsid w:val="003C6A2A"/>
    <w:rsid w:val="003D3E6C"/>
    <w:rsid w:val="00403891"/>
    <w:rsid w:val="00420CCB"/>
    <w:rsid w:val="0042380A"/>
    <w:rsid w:val="004350C5"/>
    <w:rsid w:val="00443B1D"/>
    <w:rsid w:val="00456F20"/>
    <w:rsid w:val="00491A92"/>
    <w:rsid w:val="00495A79"/>
    <w:rsid w:val="004D09BE"/>
    <w:rsid w:val="005301D8"/>
    <w:rsid w:val="00554A33"/>
    <w:rsid w:val="005766C1"/>
    <w:rsid w:val="005A47DB"/>
    <w:rsid w:val="005D0C0E"/>
    <w:rsid w:val="005D23AC"/>
    <w:rsid w:val="005E0E91"/>
    <w:rsid w:val="00601D77"/>
    <w:rsid w:val="00610A5E"/>
    <w:rsid w:val="00623FCC"/>
    <w:rsid w:val="00635C86"/>
    <w:rsid w:val="006408C0"/>
    <w:rsid w:val="00653EDD"/>
    <w:rsid w:val="00665D1B"/>
    <w:rsid w:val="0068235B"/>
    <w:rsid w:val="0069509B"/>
    <w:rsid w:val="006A398A"/>
    <w:rsid w:val="006A756C"/>
    <w:rsid w:val="006B6914"/>
    <w:rsid w:val="00721B64"/>
    <w:rsid w:val="00724144"/>
    <w:rsid w:val="00727C51"/>
    <w:rsid w:val="007651EB"/>
    <w:rsid w:val="00791B2C"/>
    <w:rsid w:val="007F2E93"/>
    <w:rsid w:val="00802B66"/>
    <w:rsid w:val="008533BA"/>
    <w:rsid w:val="008539F0"/>
    <w:rsid w:val="00855A1A"/>
    <w:rsid w:val="00867061"/>
    <w:rsid w:val="008730B9"/>
    <w:rsid w:val="00897FFC"/>
    <w:rsid w:val="008C702D"/>
    <w:rsid w:val="008E3D59"/>
    <w:rsid w:val="00906297"/>
    <w:rsid w:val="00913D3F"/>
    <w:rsid w:val="00925B9D"/>
    <w:rsid w:val="009475DE"/>
    <w:rsid w:val="00960601"/>
    <w:rsid w:val="009B16CF"/>
    <w:rsid w:val="009B5DCD"/>
    <w:rsid w:val="009E5904"/>
    <w:rsid w:val="00A02FAD"/>
    <w:rsid w:val="00A032DF"/>
    <w:rsid w:val="00A0435F"/>
    <w:rsid w:val="00A100FE"/>
    <w:rsid w:val="00A54227"/>
    <w:rsid w:val="00A55538"/>
    <w:rsid w:val="00A61C4A"/>
    <w:rsid w:val="00A657BA"/>
    <w:rsid w:val="00A90F17"/>
    <w:rsid w:val="00AB258C"/>
    <w:rsid w:val="00B001A0"/>
    <w:rsid w:val="00B00D7F"/>
    <w:rsid w:val="00B20BA0"/>
    <w:rsid w:val="00B40FB2"/>
    <w:rsid w:val="00BC147F"/>
    <w:rsid w:val="00BC3735"/>
    <w:rsid w:val="00BD1441"/>
    <w:rsid w:val="00BE53FD"/>
    <w:rsid w:val="00BF0989"/>
    <w:rsid w:val="00BF67CA"/>
    <w:rsid w:val="00C010B5"/>
    <w:rsid w:val="00C4188F"/>
    <w:rsid w:val="00C86905"/>
    <w:rsid w:val="00CC31B0"/>
    <w:rsid w:val="00CD3672"/>
    <w:rsid w:val="00CF0716"/>
    <w:rsid w:val="00D23413"/>
    <w:rsid w:val="00D45D85"/>
    <w:rsid w:val="00D61850"/>
    <w:rsid w:val="00D97395"/>
    <w:rsid w:val="00DB1B83"/>
    <w:rsid w:val="00E32A34"/>
    <w:rsid w:val="00E353F3"/>
    <w:rsid w:val="00E462D1"/>
    <w:rsid w:val="00E54120"/>
    <w:rsid w:val="00E73C07"/>
    <w:rsid w:val="00E75FB3"/>
    <w:rsid w:val="00E9258F"/>
    <w:rsid w:val="00EB6B73"/>
    <w:rsid w:val="00ED0A18"/>
    <w:rsid w:val="00EE6E64"/>
    <w:rsid w:val="00EF1FCB"/>
    <w:rsid w:val="00F04271"/>
    <w:rsid w:val="00F26381"/>
    <w:rsid w:val="00F30E9B"/>
    <w:rsid w:val="00F4230A"/>
    <w:rsid w:val="00F64197"/>
    <w:rsid w:val="00F745C9"/>
    <w:rsid w:val="00F914A6"/>
    <w:rsid w:val="00FC6DB9"/>
    <w:rsid w:val="00FE2968"/>
    <w:rsid w:val="14049E07"/>
    <w:rsid w:val="1A635E75"/>
    <w:rsid w:val="206D04CB"/>
    <w:rsid w:val="2203BAA1"/>
    <w:rsid w:val="3683804B"/>
    <w:rsid w:val="4485D42E"/>
    <w:rsid w:val="5CC693D0"/>
    <w:rsid w:val="64294FAA"/>
    <w:rsid w:val="73B1EB45"/>
    <w:rsid w:val="7A0CA0B6"/>
    <w:rsid w:val="7EBDA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660B"/>
  <w15:chartTrackingRefBased/>
  <w15:docId w15:val="{3B0C2E42-FB6F-45DC-962B-9F06DF23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69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14"/>
    <w:rPr>
      <w:rFonts w:ascii="Segoe UI" w:hAnsi="Segoe UI" w:cs="Segoe UI"/>
      <w:sz w:val="18"/>
      <w:szCs w:val="18"/>
    </w:rPr>
  </w:style>
  <w:style w:type="paragraph" w:customStyle="1" w:styleId="Punktygwne">
    <w:name w:val="Punkty główne"/>
    <w:basedOn w:val="Normalny"/>
    <w:rsid w:val="00F30E9B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1011</Words>
  <Characters>6069</Characters>
  <Application>Microsoft Office Word</Application>
  <DocSecurity>0</DocSecurity>
  <Lines>50</Lines>
  <Paragraphs>14</Paragraphs>
  <ScaleCrop>false</ScaleCrop>
  <Company>Acer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Anna Witkowska-Paleń</cp:lastModifiedBy>
  <cp:revision>14</cp:revision>
  <dcterms:created xsi:type="dcterms:W3CDTF">2022-02-15T08:09:00Z</dcterms:created>
  <dcterms:modified xsi:type="dcterms:W3CDTF">2025-11-05T16:01:00Z</dcterms:modified>
</cp:coreProperties>
</file>